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80" w:rsidRDefault="007B6780">
      <w:r>
        <w:t>1 Corinthians 3:18-23</w:t>
      </w:r>
    </w:p>
    <w:p w:rsidR="00991B0D" w:rsidRDefault="00991B0D">
      <w:r>
        <w:t>“By His Wisdom and In His Grasp”</w:t>
      </w:r>
    </w:p>
    <w:p w:rsidR="00991B0D" w:rsidRDefault="00991B0D"/>
    <w:p w:rsidR="007B6780" w:rsidRDefault="007B6780">
      <w:r>
        <w:t>4+4x4-4=</w:t>
      </w:r>
    </w:p>
    <w:p w:rsidR="007B6780" w:rsidRDefault="007B6780"/>
    <w:p w:rsidR="00A44430" w:rsidRDefault="00C67D92" w:rsidP="00A44430">
      <w:r>
        <w:t>5 Tyrannies That Hold Men Captive:</w:t>
      </w:r>
    </w:p>
    <w:p w:rsidR="007B6780" w:rsidRDefault="00A44430" w:rsidP="001816A8">
      <w:pPr>
        <w:pStyle w:val="ListParagraph"/>
        <w:numPr>
          <w:ilvl w:val="0"/>
          <w:numId w:val="1"/>
        </w:numPr>
      </w:pPr>
      <w:r>
        <w:t>World</w:t>
      </w:r>
      <w:r w:rsidR="007C3C12">
        <w:t xml:space="preserve"> </w:t>
      </w:r>
    </w:p>
    <w:p w:rsidR="00A44430" w:rsidRDefault="00A44430" w:rsidP="001816A8">
      <w:pPr>
        <w:pStyle w:val="ListParagraph"/>
        <w:numPr>
          <w:ilvl w:val="0"/>
          <w:numId w:val="1"/>
        </w:numPr>
      </w:pPr>
      <w:r>
        <w:t>Life</w:t>
      </w:r>
    </w:p>
    <w:p w:rsidR="007B6780" w:rsidRDefault="00A44430" w:rsidP="00DC04E4">
      <w:pPr>
        <w:pStyle w:val="ListParagraph"/>
        <w:numPr>
          <w:ilvl w:val="0"/>
          <w:numId w:val="1"/>
        </w:numPr>
      </w:pPr>
      <w:r>
        <w:t>Death</w:t>
      </w:r>
    </w:p>
    <w:p w:rsidR="00A44430" w:rsidRDefault="007B6780" w:rsidP="00DC04E4">
      <w:pPr>
        <w:pStyle w:val="ListParagraph"/>
        <w:numPr>
          <w:ilvl w:val="0"/>
          <w:numId w:val="1"/>
        </w:numPr>
      </w:pPr>
      <w:r>
        <w:t>Present</w:t>
      </w:r>
      <w:r w:rsidR="00B67B84">
        <w:t xml:space="preserve"> </w:t>
      </w:r>
    </w:p>
    <w:p w:rsidR="007B6780" w:rsidRDefault="00A44430" w:rsidP="00D14A21">
      <w:pPr>
        <w:pStyle w:val="ListParagraph"/>
        <w:numPr>
          <w:ilvl w:val="0"/>
          <w:numId w:val="1"/>
        </w:numPr>
      </w:pPr>
      <w:r>
        <w:t>Future</w:t>
      </w:r>
    </w:p>
    <w:p w:rsidR="007B6780" w:rsidRDefault="007B6780" w:rsidP="007B6780">
      <w:pPr>
        <w:pStyle w:val="ListParagraph"/>
      </w:pPr>
    </w:p>
    <w:p w:rsidR="003F449D" w:rsidRDefault="003F449D"/>
    <w:p w:rsidR="003F449D" w:rsidRDefault="00C67D92">
      <w:r>
        <w:t>Final Application:</w:t>
      </w:r>
    </w:p>
    <w:p w:rsidR="007B6780" w:rsidRDefault="003F449D" w:rsidP="00B4549C">
      <w:pPr>
        <w:pStyle w:val="ListParagraph"/>
        <w:numPr>
          <w:ilvl w:val="0"/>
          <w:numId w:val="2"/>
        </w:numPr>
      </w:pPr>
      <w:r>
        <w:t>Side with the wisdom of God, even when it’s unfashionable</w:t>
      </w:r>
      <w:r w:rsidR="00237B91">
        <w:t xml:space="preserve">. </w:t>
      </w:r>
    </w:p>
    <w:p w:rsidR="00732823" w:rsidRDefault="00732823" w:rsidP="00732823">
      <w:pPr>
        <w:pStyle w:val="ListParagraph"/>
      </w:pPr>
    </w:p>
    <w:p w:rsidR="003F449D" w:rsidRDefault="003F449D" w:rsidP="00B4549C">
      <w:pPr>
        <w:pStyle w:val="ListParagraph"/>
        <w:numPr>
          <w:ilvl w:val="0"/>
          <w:numId w:val="2"/>
        </w:numPr>
      </w:pPr>
      <w:r>
        <w:t xml:space="preserve">Don’t get discouraged </w:t>
      </w:r>
      <w:r w:rsidR="008A154A">
        <w:t>when others</w:t>
      </w:r>
      <w:bookmarkStart w:id="0" w:name="_GoBack"/>
      <w:bookmarkEnd w:id="0"/>
      <w:r>
        <w:t xml:space="preserve"> get ahead through worldly wisdom</w:t>
      </w:r>
      <w:r w:rsidR="005F49E9">
        <w:t>.</w:t>
      </w:r>
    </w:p>
    <w:p w:rsidR="00732823" w:rsidRDefault="00732823" w:rsidP="00732823"/>
    <w:p w:rsidR="005F49E9" w:rsidRDefault="005F49E9" w:rsidP="00AD439C">
      <w:pPr>
        <w:pStyle w:val="ListParagraph"/>
        <w:numPr>
          <w:ilvl w:val="0"/>
          <w:numId w:val="2"/>
        </w:numPr>
      </w:pPr>
      <w:r>
        <w:t>You are Christ’s. Live Like It.</w:t>
      </w:r>
    </w:p>
    <w:sectPr w:rsidR="005F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91C"/>
    <w:multiLevelType w:val="hybridMultilevel"/>
    <w:tmpl w:val="D17C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08E"/>
    <w:multiLevelType w:val="hybridMultilevel"/>
    <w:tmpl w:val="549EA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09"/>
    <w:rsid w:val="00237B91"/>
    <w:rsid w:val="003F449D"/>
    <w:rsid w:val="0044704C"/>
    <w:rsid w:val="005F263E"/>
    <w:rsid w:val="005F49E9"/>
    <w:rsid w:val="006F524D"/>
    <w:rsid w:val="00720B0F"/>
    <w:rsid w:val="00732823"/>
    <w:rsid w:val="007B6780"/>
    <w:rsid w:val="007C3C12"/>
    <w:rsid w:val="00863747"/>
    <w:rsid w:val="008A154A"/>
    <w:rsid w:val="00937522"/>
    <w:rsid w:val="00954409"/>
    <w:rsid w:val="00991B0D"/>
    <w:rsid w:val="00A44430"/>
    <w:rsid w:val="00A742B6"/>
    <w:rsid w:val="00AA0C07"/>
    <w:rsid w:val="00AD439C"/>
    <w:rsid w:val="00B67B84"/>
    <w:rsid w:val="00B85552"/>
    <w:rsid w:val="00C2620B"/>
    <w:rsid w:val="00C67D92"/>
    <w:rsid w:val="00D5770A"/>
    <w:rsid w:val="00EE7DBB"/>
    <w:rsid w:val="00F7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52610-2D8A-4116-94D2-D4F24D1D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</dc:creator>
  <cp:keywords/>
  <dc:description/>
  <cp:lastModifiedBy>Lonnie</cp:lastModifiedBy>
  <cp:revision>2</cp:revision>
  <dcterms:created xsi:type="dcterms:W3CDTF">2014-02-07T16:27:00Z</dcterms:created>
  <dcterms:modified xsi:type="dcterms:W3CDTF">2014-02-07T16:27:00Z</dcterms:modified>
</cp:coreProperties>
</file>